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1838" w14:textId="067776BF" w:rsidR="00F251EF" w:rsidRPr="008A3E54" w:rsidRDefault="009B4C20">
      <w:pPr>
        <w:rPr>
          <w:sz w:val="22"/>
          <w:szCs w:val="22"/>
        </w:rPr>
      </w:pPr>
      <w:r>
        <w:rPr>
          <w:sz w:val="22"/>
          <w:szCs w:val="22"/>
        </w:rPr>
        <w:t>Mitosis and Meiosis Review</w:t>
      </w:r>
    </w:p>
    <w:p w14:paraId="280F951F" w14:textId="77777777" w:rsidR="00C9489E" w:rsidRPr="008A3E54" w:rsidRDefault="00C9489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578A" w:rsidRPr="008A3E54" w14:paraId="56B2CBF0" w14:textId="77777777" w:rsidTr="00321BC0">
        <w:trPr>
          <w:trHeight w:val="360"/>
        </w:trPr>
        <w:tc>
          <w:tcPr>
            <w:tcW w:w="3116" w:type="dxa"/>
          </w:tcPr>
          <w:p w14:paraId="5F3DF845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76A6A8C" w14:textId="3BD18079" w:rsidR="006D578A" w:rsidRPr="008A3E54" w:rsidRDefault="006D578A" w:rsidP="00321BC0">
            <w:pPr>
              <w:jc w:val="center"/>
              <w:rPr>
                <w:b/>
                <w:sz w:val="22"/>
                <w:szCs w:val="22"/>
              </w:rPr>
            </w:pPr>
            <w:r w:rsidRPr="008A3E54">
              <w:rPr>
                <w:b/>
                <w:sz w:val="22"/>
                <w:szCs w:val="22"/>
              </w:rPr>
              <w:t>Mitosis</w:t>
            </w:r>
          </w:p>
        </w:tc>
        <w:tc>
          <w:tcPr>
            <w:tcW w:w="3117" w:type="dxa"/>
          </w:tcPr>
          <w:p w14:paraId="788663E2" w14:textId="6F3A6923" w:rsidR="006D578A" w:rsidRPr="008A3E54" w:rsidRDefault="006D578A" w:rsidP="00321BC0">
            <w:pPr>
              <w:jc w:val="center"/>
              <w:rPr>
                <w:b/>
                <w:sz w:val="22"/>
                <w:szCs w:val="22"/>
              </w:rPr>
            </w:pPr>
            <w:r w:rsidRPr="008A3E54">
              <w:rPr>
                <w:b/>
                <w:sz w:val="22"/>
                <w:szCs w:val="22"/>
              </w:rPr>
              <w:t>Meiosis</w:t>
            </w:r>
          </w:p>
        </w:tc>
      </w:tr>
      <w:tr w:rsidR="006D578A" w:rsidRPr="008A3E54" w14:paraId="10B06E17" w14:textId="77777777" w:rsidTr="00321BC0">
        <w:trPr>
          <w:trHeight w:val="1440"/>
        </w:trPr>
        <w:tc>
          <w:tcPr>
            <w:tcW w:w="3116" w:type="dxa"/>
          </w:tcPr>
          <w:p w14:paraId="0E2E138E" w14:textId="7079F85A" w:rsidR="006D578A" w:rsidRPr="008A3E54" w:rsidRDefault="006D578A">
            <w:pPr>
              <w:rPr>
                <w:sz w:val="22"/>
                <w:szCs w:val="22"/>
              </w:rPr>
            </w:pPr>
            <w:r w:rsidRPr="008A3E54">
              <w:rPr>
                <w:sz w:val="22"/>
                <w:szCs w:val="22"/>
              </w:rPr>
              <w:t>Purpose</w:t>
            </w:r>
          </w:p>
        </w:tc>
        <w:tc>
          <w:tcPr>
            <w:tcW w:w="3117" w:type="dxa"/>
          </w:tcPr>
          <w:p w14:paraId="18B0D806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35C22D0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</w:tr>
      <w:tr w:rsidR="006D578A" w:rsidRPr="008A3E54" w14:paraId="46F64CA9" w14:textId="77777777" w:rsidTr="00321BC0">
        <w:trPr>
          <w:trHeight w:val="1440"/>
        </w:trPr>
        <w:tc>
          <w:tcPr>
            <w:tcW w:w="3116" w:type="dxa"/>
          </w:tcPr>
          <w:p w14:paraId="24469353" w14:textId="5FDB4F32" w:rsidR="006D578A" w:rsidRPr="008A3E54" w:rsidRDefault="006D578A" w:rsidP="009D0889">
            <w:pPr>
              <w:rPr>
                <w:sz w:val="22"/>
                <w:szCs w:val="22"/>
              </w:rPr>
            </w:pPr>
            <w:r w:rsidRPr="008A3E54">
              <w:rPr>
                <w:sz w:val="22"/>
                <w:szCs w:val="22"/>
              </w:rPr>
              <w:t>Which cells do this?</w:t>
            </w:r>
            <w:r w:rsidR="00101654" w:rsidRPr="008A3E54">
              <w:rPr>
                <w:sz w:val="22"/>
                <w:szCs w:val="22"/>
              </w:rPr>
              <w:t xml:space="preserve"> (</w:t>
            </w:r>
            <w:r w:rsidR="009D0889" w:rsidRPr="008A3E54">
              <w:rPr>
                <w:sz w:val="22"/>
                <w:szCs w:val="22"/>
              </w:rPr>
              <w:t>S</w:t>
            </w:r>
            <w:r w:rsidR="00101654" w:rsidRPr="008A3E54">
              <w:rPr>
                <w:sz w:val="22"/>
                <w:szCs w:val="22"/>
              </w:rPr>
              <w:t xml:space="preserve">omatic </w:t>
            </w:r>
            <w:r w:rsidR="00C41D2A" w:rsidRPr="008A3E54">
              <w:rPr>
                <w:sz w:val="22"/>
                <w:szCs w:val="22"/>
              </w:rPr>
              <w:t>cells? Germ cells? B</w:t>
            </w:r>
            <w:r w:rsidR="00101654" w:rsidRPr="008A3E54">
              <w:rPr>
                <w:sz w:val="22"/>
                <w:szCs w:val="22"/>
              </w:rPr>
              <w:t>oth?)</w:t>
            </w:r>
          </w:p>
        </w:tc>
        <w:tc>
          <w:tcPr>
            <w:tcW w:w="3117" w:type="dxa"/>
          </w:tcPr>
          <w:p w14:paraId="428EA886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5E4008E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</w:tr>
      <w:tr w:rsidR="006D578A" w:rsidRPr="008A3E54" w14:paraId="23639F57" w14:textId="77777777" w:rsidTr="00321BC0">
        <w:trPr>
          <w:trHeight w:val="1440"/>
        </w:trPr>
        <w:tc>
          <w:tcPr>
            <w:tcW w:w="3116" w:type="dxa"/>
          </w:tcPr>
          <w:p w14:paraId="71E7B9A5" w14:textId="6EDC5D58" w:rsidR="006D578A" w:rsidRPr="008A3E54" w:rsidRDefault="006D578A">
            <w:pPr>
              <w:rPr>
                <w:sz w:val="22"/>
                <w:szCs w:val="22"/>
              </w:rPr>
            </w:pPr>
            <w:r w:rsidRPr="008A3E54">
              <w:rPr>
                <w:sz w:val="22"/>
                <w:szCs w:val="22"/>
              </w:rPr>
              <w:t>Number of divisions</w:t>
            </w:r>
          </w:p>
        </w:tc>
        <w:tc>
          <w:tcPr>
            <w:tcW w:w="3117" w:type="dxa"/>
          </w:tcPr>
          <w:p w14:paraId="61C9EF5E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AF0CFE1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</w:tr>
      <w:tr w:rsidR="006D578A" w:rsidRPr="008A3E54" w14:paraId="071D3924" w14:textId="77777777" w:rsidTr="00321BC0">
        <w:trPr>
          <w:trHeight w:val="1440"/>
        </w:trPr>
        <w:tc>
          <w:tcPr>
            <w:tcW w:w="3116" w:type="dxa"/>
          </w:tcPr>
          <w:p w14:paraId="3FE493B6" w14:textId="16F5E3F8" w:rsidR="006D578A" w:rsidRPr="008A3E54" w:rsidRDefault="006D578A">
            <w:pPr>
              <w:rPr>
                <w:sz w:val="22"/>
                <w:szCs w:val="22"/>
              </w:rPr>
            </w:pPr>
            <w:r w:rsidRPr="008A3E54">
              <w:rPr>
                <w:sz w:val="22"/>
                <w:szCs w:val="22"/>
              </w:rPr>
              <w:t>Number of cells produced</w:t>
            </w:r>
          </w:p>
        </w:tc>
        <w:tc>
          <w:tcPr>
            <w:tcW w:w="3117" w:type="dxa"/>
          </w:tcPr>
          <w:p w14:paraId="3F03956B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0787FDB8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</w:tr>
      <w:tr w:rsidR="006D578A" w:rsidRPr="008A3E54" w14:paraId="54C023FB" w14:textId="77777777" w:rsidTr="00321BC0">
        <w:trPr>
          <w:trHeight w:val="1440"/>
        </w:trPr>
        <w:tc>
          <w:tcPr>
            <w:tcW w:w="3116" w:type="dxa"/>
          </w:tcPr>
          <w:p w14:paraId="0725BD86" w14:textId="4F5EEB6E" w:rsidR="006D578A" w:rsidRPr="008A3E54" w:rsidRDefault="006D578A">
            <w:pPr>
              <w:rPr>
                <w:sz w:val="22"/>
                <w:szCs w:val="22"/>
              </w:rPr>
            </w:pPr>
            <w:r w:rsidRPr="008A3E54">
              <w:rPr>
                <w:sz w:val="22"/>
                <w:szCs w:val="22"/>
              </w:rPr>
              <w:t>Chromosome number of daughter cells (haploid or diplo</w:t>
            </w:r>
            <w:r w:rsidR="00DF08E1" w:rsidRPr="008A3E54">
              <w:rPr>
                <w:sz w:val="22"/>
                <w:szCs w:val="22"/>
              </w:rPr>
              <w:t>i</w:t>
            </w:r>
            <w:r w:rsidRPr="008A3E54">
              <w:rPr>
                <w:sz w:val="22"/>
                <w:szCs w:val="22"/>
              </w:rPr>
              <w:t>d? 2n or 1n?)</w:t>
            </w:r>
          </w:p>
        </w:tc>
        <w:tc>
          <w:tcPr>
            <w:tcW w:w="3117" w:type="dxa"/>
          </w:tcPr>
          <w:p w14:paraId="4DE46DEF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F5A42C3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</w:tr>
      <w:tr w:rsidR="006D578A" w:rsidRPr="008A3E54" w14:paraId="605E4E95" w14:textId="77777777" w:rsidTr="00321BC0">
        <w:trPr>
          <w:trHeight w:val="1440"/>
        </w:trPr>
        <w:tc>
          <w:tcPr>
            <w:tcW w:w="3116" w:type="dxa"/>
          </w:tcPr>
          <w:p w14:paraId="6A3138A9" w14:textId="51E79D5D" w:rsidR="006D578A" w:rsidRPr="008A3E54" w:rsidRDefault="006D578A">
            <w:pPr>
              <w:rPr>
                <w:sz w:val="22"/>
                <w:szCs w:val="22"/>
              </w:rPr>
            </w:pPr>
            <w:r w:rsidRPr="008A3E54">
              <w:rPr>
                <w:sz w:val="22"/>
                <w:szCs w:val="22"/>
              </w:rPr>
              <w:t>Type of cells produced</w:t>
            </w:r>
          </w:p>
        </w:tc>
        <w:tc>
          <w:tcPr>
            <w:tcW w:w="3117" w:type="dxa"/>
          </w:tcPr>
          <w:p w14:paraId="7D579B7C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4F4DA10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</w:tr>
      <w:tr w:rsidR="006D578A" w:rsidRPr="008A3E54" w14:paraId="5F7F9059" w14:textId="77777777" w:rsidTr="00321BC0">
        <w:trPr>
          <w:trHeight w:val="1440"/>
        </w:trPr>
        <w:tc>
          <w:tcPr>
            <w:tcW w:w="3116" w:type="dxa"/>
          </w:tcPr>
          <w:p w14:paraId="1B69B12D" w14:textId="77777777" w:rsidR="006D578A" w:rsidRPr="008A3E54" w:rsidRDefault="006D578A">
            <w:pPr>
              <w:rPr>
                <w:sz w:val="22"/>
                <w:szCs w:val="22"/>
              </w:rPr>
            </w:pPr>
            <w:r w:rsidRPr="008A3E54">
              <w:rPr>
                <w:sz w:val="22"/>
                <w:szCs w:val="22"/>
              </w:rPr>
              <w:t>Pairing of homologous chromosomes?</w:t>
            </w:r>
            <w:r w:rsidR="00B01D7B" w:rsidRPr="008A3E54">
              <w:rPr>
                <w:sz w:val="22"/>
                <w:szCs w:val="22"/>
              </w:rPr>
              <w:t xml:space="preserve"> (yes or no)</w:t>
            </w:r>
          </w:p>
          <w:p w14:paraId="1CF9A1DE" w14:textId="40BECAF6" w:rsidR="00F108D9" w:rsidRPr="008A3E54" w:rsidRDefault="00F108D9">
            <w:pPr>
              <w:rPr>
                <w:sz w:val="22"/>
                <w:szCs w:val="22"/>
              </w:rPr>
            </w:pPr>
            <w:r w:rsidRPr="008A3E54">
              <w:rPr>
                <w:sz w:val="22"/>
                <w:szCs w:val="22"/>
              </w:rPr>
              <w:t>If yes, when?</w:t>
            </w:r>
          </w:p>
        </w:tc>
        <w:tc>
          <w:tcPr>
            <w:tcW w:w="3117" w:type="dxa"/>
          </w:tcPr>
          <w:p w14:paraId="2FC37F2A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9F24CF7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</w:tr>
      <w:tr w:rsidR="006D578A" w:rsidRPr="008A3E54" w14:paraId="69873710" w14:textId="77777777" w:rsidTr="00321BC0">
        <w:trPr>
          <w:trHeight w:val="1440"/>
        </w:trPr>
        <w:tc>
          <w:tcPr>
            <w:tcW w:w="3116" w:type="dxa"/>
          </w:tcPr>
          <w:p w14:paraId="58EFB784" w14:textId="5D439C95" w:rsidR="006D578A" w:rsidRPr="008A3E54" w:rsidRDefault="006D578A">
            <w:pPr>
              <w:rPr>
                <w:sz w:val="22"/>
                <w:szCs w:val="22"/>
              </w:rPr>
            </w:pPr>
            <w:r w:rsidRPr="008A3E54">
              <w:rPr>
                <w:sz w:val="22"/>
                <w:szCs w:val="22"/>
              </w:rPr>
              <w:t>Genetic variation increased?</w:t>
            </w:r>
            <w:r w:rsidR="00B01D7B" w:rsidRPr="008A3E54">
              <w:rPr>
                <w:sz w:val="22"/>
                <w:szCs w:val="22"/>
              </w:rPr>
              <w:t xml:space="preserve"> (yes or no)</w:t>
            </w:r>
            <w:r w:rsidR="005A063F" w:rsidRPr="008A3E54">
              <w:rPr>
                <w:sz w:val="22"/>
                <w:szCs w:val="22"/>
              </w:rPr>
              <w:t xml:space="preserve"> If yes, HOW?</w:t>
            </w:r>
          </w:p>
        </w:tc>
        <w:tc>
          <w:tcPr>
            <w:tcW w:w="3117" w:type="dxa"/>
          </w:tcPr>
          <w:p w14:paraId="7F60161F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243D94EE" w14:textId="77777777" w:rsidR="006D578A" w:rsidRPr="008A3E54" w:rsidRDefault="006D578A">
            <w:pPr>
              <w:rPr>
                <w:sz w:val="22"/>
                <w:szCs w:val="22"/>
              </w:rPr>
            </w:pPr>
          </w:p>
        </w:tc>
      </w:tr>
    </w:tbl>
    <w:p w14:paraId="3E57C27C" w14:textId="77777777" w:rsidR="006D578A" w:rsidRPr="008A3E54" w:rsidRDefault="006D578A">
      <w:pPr>
        <w:rPr>
          <w:sz w:val="22"/>
          <w:szCs w:val="22"/>
        </w:rPr>
      </w:pPr>
    </w:p>
    <w:p w14:paraId="7F38A912" w14:textId="77777777" w:rsidR="002D4A69" w:rsidRPr="008A3E54" w:rsidRDefault="002D4A69" w:rsidP="00DF08E1">
      <w:pPr>
        <w:rPr>
          <w:sz w:val="22"/>
          <w:szCs w:val="22"/>
        </w:rPr>
      </w:pPr>
    </w:p>
    <w:p w14:paraId="27754347" w14:textId="5037CD2C" w:rsidR="00DF08E1" w:rsidRPr="008A3E54" w:rsidRDefault="00DF08E1" w:rsidP="00DF08E1">
      <w:pPr>
        <w:rPr>
          <w:b/>
          <w:sz w:val="22"/>
          <w:szCs w:val="22"/>
        </w:rPr>
      </w:pPr>
    </w:p>
    <w:p w14:paraId="5A219746" w14:textId="4C2ACE2C" w:rsidR="00DF08E1" w:rsidRPr="008A3E54" w:rsidRDefault="000D4288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3AA40" wp14:editId="66AC11D7">
                <wp:simplePos x="0" y="0"/>
                <wp:positionH relativeFrom="column">
                  <wp:posOffset>4082142</wp:posOffset>
                </wp:positionH>
                <wp:positionV relativeFrom="paragraph">
                  <wp:posOffset>5347606</wp:posOffset>
                </wp:positionV>
                <wp:extent cx="2440940" cy="2571115"/>
                <wp:effectExtent l="0" t="0" r="1016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40940" cy="257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A2969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Meiosis II</w:t>
                            </w:r>
                          </w:p>
                          <w:p w14:paraId="20B38986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Metaphase I</w:t>
                            </w:r>
                          </w:p>
                          <w:p w14:paraId="22AF8E22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Metaphase II</w:t>
                            </w:r>
                          </w:p>
                          <w:p w14:paraId="43EC6786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Prophase I</w:t>
                            </w:r>
                          </w:p>
                          <w:p w14:paraId="5F4C49DB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Prophase II</w:t>
                            </w:r>
                          </w:p>
                          <w:p w14:paraId="0CBA5005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Anaphase I and telophase I</w:t>
                            </w:r>
                          </w:p>
                          <w:p w14:paraId="629C9426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Tetrads</w:t>
                            </w:r>
                          </w:p>
                          <w:p w14:paraId="2BEC68D2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4 chromatids</w:t>
                            </w:r>
                          </w:p>
                          <w:p w14:paraId="277E1329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2 homologous chromosomes</w:t>
                            </w:r>
                          </w:p>
                          <w:p w14:paraId="2AB1E1B0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2 haploid cells</w:t>
                            </w:r>
                          </w:p>
                          <w:p w14:paraId="19746770" w14:textId="052BF5F5" w:rsidR="000D4288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0D4288">
                              <w:rPr>
                                <w:sz w:val="22"/>
                                <w:szCs w:val="22"/>
                              </w:rPr>
                              <w:t>4 haploid cells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3A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45pt;margin-top:421.05pt;width:192.2pt;height:202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" fillcolor="white [3201]" strokeweight=".5pt">
                <v:textbox style="layout-flow:vertical-ideographic">
                  <w:txbxContent>
                    <w:p w14:paraId="621A2969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Meiosis II</w:t>
                      </w:r>
                    </w:p>
                    <w:p w14:paraId="20B38986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Metaphase I</w:t>
                      </w:r>
                    </w:p>
                    <w:p w14:paraId="22AF8E22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Metaphase II</w:t>
                      </w:r>
                    </w:p>
                    <w:p w14:paraId="43EC6786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Prophase I</w:t>
                      </w:r>
                    </w:p>
                    <w:p w14:paraId="5F4C49DB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Prophase II</w:t>
                      </w:r>
                    </w:p>
                    <w:p w14:paraId="0CBA5005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Anaphase I and telophase I</w:t>
                      </w:r>
                    </w:p>
                    <w:p w14:paraId="629C9426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Tetrads</w:t>
                      </w:r>
                    </w:p>
                    <w:p w14:paraId="2BEC68D2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4 chromatids</w:t>
                      </w:r>
                    </w:p>
                    <w:p w14:paraId="277E1329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2 homologous chromosomes</w:t>
                      </w:r>
                    </w:p>
                    <w:p w14:paraId="2AB1E1B0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2 haploid cells</w:t>
                      </w:r>
                    </w:p>
                    <w:p w14:paraId="19746770" w14:textId="052BF5F5" w:rsidR="000D4288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0D4288">
                        <w:rPr>
                          <w:sz w:val="22"/>
                          <w:szCs w:val="22"/>
                        </w:rPr>
                        <w:t>4 haploid cells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2432F" wp14:editId="04EB86F2">
                <wp:simplePos x="0" y="0"/>
                <wp:positionH relativeFrom="column">
                  <wp:posOffset>4082142</wp:posOffset>
                </wp:positionH>
                <wp:positionV relativeFrom="paragraph">
                  <wp:posOffset>2596242</wp:posOffset>
                </wp:positionV>
                <wp:extent cx="2441121" cy="2571115"/>
                <wp:effectExtent l="0" t="0" r="1016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441121" cy="257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2D496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Non-sister chromatids</w:t>
                            </w:r>
                          </w:p>
                          <w:p w14:paraId="0342727C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Independent Assortment</w:t>
                            </w:r>
                          </w:p>
                          <w:p w14:paraId="272EB96B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Crossing over occurs</w:t>
                            </w:r>
                          </w:p>
                          <w:p w14:paraId="468C0475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Chromosomes are still made of sister chromatids</w:t>
                            </w:r>
                          </w:p>
                          <w:p w14:paraId="0493CB08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Sister chromatids are attached to opposite poles</w:t>
                            </w:r>
                          </w:p>
                          <w:p w14:paraId="34E0B32B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Cytokinesis takes place</w:t>
                            </w:r>
                          </w:p>
                          <w:p w14:paraId="2B465A7B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Sister chromatids separate</w:t>
                            </w:r>
                          </w:p>
                          <w:p w14:paraId="4509DCB4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Homologous chromosomes separate</w:t>
                            </w:r>
                          </w:p>
                          <w:p w14:paraId="2664ABD3" w14:textId="77777777" w:rsidR="000D4288" w:rsidRPr="008A3E54" w:rsidRDefault="000D4288" w:rsidP="000D42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A3E54">
                              <w:rPr>
                                <w:sz w:val="22"/>
                                <w:szCs w:val="22"/>
                              </w:rPr>
                              <w:t>Spindle fibers attach to kinetochores</w:t>
                            </w:r>
                          </w:p>
                          <w:p w14:paraId="272CF09B" w14:textId="1F67E758" w:rsidR="000D4288" w:rsidRDefault="000D4288" w:rsidP="000D4288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432F" id="Text Box 3" o:spid="_x0000_s1027" type="#_x0000_t202" style="position:absolute;margin-left:321.45pt;margin-top:204.45pt;width:192.2pt;height:202.4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" fillcolor="white [3201]" strokeweight=".5pt">
                <v:textbox style="layout-flow:vertical-ideographic">
                  <w:txbxContent>
                    <w:p w14:paraId="7022D496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Non-sister chromatids</w:t>
                      </w:r>
                    </w:p>
                    <w:p w14:paraId="0342727C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Independent Assortment</w:t>
                      </w:r>
                    </w:p>
                    <w:p w14:paraId="272EB96B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Crossing over occurs</w:t>
                      </w:r>
                    </w:p>
                    <w:p w14:paraId="468C0475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Chromosomes are still made of sister chromatids</w:t>
                      </w:r>
                    </w:p>
                    <w:p w14:paraId="0493CB08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Sister chromatids are attached to opposite poles</w:t>
                      </w:r>
                    </w:p>
                    <w:p w14:paraId="34E0B32B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Cytokinesis takes place</w:t>
                      </w:r>
                    </w:p>
                    <w:p w14:paraId="2B465A7B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Sister chromatids separate</w:t>
                      </w:r>
                    </w:p>
                    <w:p w14:paraId="4509DCB4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Homologous chromosomes separate</w:t>
                      </w:r>
                    </w:p>
                    <w:p w14:paraId="2664ABD3" w14:textId="77777777" w:rsidR="000D4288" w:rsidRPr="008A3E54" w:rsidRDefault="000D4288" w:rsidP="000D42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8A3E54">
                        <w:rPr>
                          <w:sz w:val="22"/>
                          <w:szCs w:val="22"/>
                        </w:rPr>
                        <w:t>Spindle fibers attach to kinetochores</w:t>
                      </w:r>
                    </w:p>
                    <w:p w14:paraId="272CF09B" w14:textId="1F67E758" w:rsidR="000D4288" w:rsidRDefault="000D4288" w:rsidP="000D4288"/>
                  </w:txbxContent>
                </v:textbox>
              </v:shape>
            </w:pict>
          </mc:Fallback>
        </mc:AlternateContent>
      </w:r>
      <w:r w:rsidR="008A3E54" w:rsidRPr="008A3E54">
        <w:rPr>
          <w:noProof/>
          <w:sz w:val="22"/>
          <w:szCs w:val="22"/>
        </w:rPr>
        <w:drawing>
          <wp:inline distT="0" distB="0" distL="0" distR="0" wp14:anchorId="2C75B233" wp14:editId="3604F110">
            <wp:extent cx="8748398" cy="4204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iosis_Concept map_Stud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7838" cy="420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8E1" w:rsidRPr="008A3E54" w:rsidSect="000D4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1FC0"/>
    <w:multiLevelType w:val="hybridMultilevel"/>
    <w:tmpl w:val="2822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04D9A"/>
    <w:multiLevelType w:val="hybridMultilevel"/>
    <w:tmpl w:val="CABC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C53AE"/>
    <w:multiLevelType w:val="hybridMultilevel"/>
    <w:tmpl w:val="9262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6A"/>
    <w:rsid w:val="000234B6"/>
    <w:rsid w:val="00053D93"/>
    <w:rsid w:val="000D4288"/>
    <w:rsid w:val="00101654"/>
    <w:rsid w:val="00170F03"/>
    <w:rsid w:val="001D30FA"/>
    <w:rsid w:val="0020691E"/>
    <w:rsid w:val="00233BB4"/>
    <w:rsid w:val="002833A8"/>
    <w:rsid w:val="002A0C80"/>
    <w:rsid w:val="002B251E"/>
    <w:rsid w:val="002D4A69"/>
    <w:rsid w:val="002E787F"/>
    <w:rsid w:val="00321BC0"/>
    <w:rsid w:val="003873AF"/>
    <w:rsid w:val="003B4296"/>
    <w:rsid w:val="003D1C5C"/>
    <w:rsid w:val="003D3B52"/>
    <w:rsid w:val="004D5381"/>
    <w:rsid w:val="004F634E"/>
    <w:rsid w:val="00515140"/>
    <w:rsid w:val="00533607"/>
    <w:rsid w:val="00555B11"/>
    <w:rsid w:val="005710F1"/>
    <w:rsid w:val="005A063F"/>
    <w:rsid w:val="005B2BAA"/>
    <w:rsid w:val="006B087C"/>
    <w:rsid w:val="006B71D3"/>
    <w:rsid w:val="006C5CBF"/>
    <w:rsid w:val="006D1A91"/>
    <w:rsid w:val="006D578A"/>
    <w:rsid w:val="006E0FFF"/>
    <w:rsid w:val="0073460B"/>
    <w:rsid w:val="008A3E54"/>
    <w:rsid w:val="008E6525"/>
    <w:rsid w:val="00927B93"/>
    <w:rsid w:val="00963AC9"/>
    <w:rsid w:val="00971420"/>
    <w:rsid w:val="009B4C20"/>
    <w:rsid w:val="009D0889"/>
    <w:rsid w:val="009F696A"/>
    <w:rsid w:val="00A01037"/>
    <w:rsid w:val="00A768D0"/>
    <w:rsid w:val="00AC2956"/>
    <w:rsid w:val="00B01D7B"/>
    <w:rsid w:val="00BC12B1"/>
    <w:rsid w:val="00BF3ABD"/>
    <w:rsid w:val="00C331EB"/>
    <w:rsid w:val="00C407FE"/>
    <w:rsid w:val="00C41D2A"/>
    <w:rsid w:val="00C9489E"/>
    <w:rsid w:val="00CC3C2E"/>
    <w:rsid w:val="00CE6EA0"/>
    <w:rsid w:val="00D01D8B"/>
    <w:rsid w:val="00D60612"/>
    <w:rsid w:val="00D95519"/>
    <w:rsid w:val="00DE3152"/>
    <w:rsid w:val="00DF08E1"/>
    <w:rsid w:val="00E6317D"/>
    <w:rsid w:val="00E8043F"/>
    <w:rsid w:val="00EB6CFE"/>
    <w:rsid w:val="00F108D9"/>
    <w:rsid w:val="00F54ED2"/>
    <w:rsid w:val="00F55D9D"/>
    <w:rsid w:val="00F73FFB"/>
    <w:rsid w:val="00F8785D"/>
    <w:rsid w:val="00FA1606"/>
    <w:rsid w:val="00FA1F74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DB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E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Meredith</dc:creator>
  <cp:keywords/>
  <dc:description/>
  <cp:lastModifiedBy>Microsoft Office User</cp:lastModifiedBy>
  <cp:revision>13</cp:revision>
  <cp:lastPrinted>2019-05-13T19:52:00Z</cp:lastPrinted>
  <dcterms:created xsi:type="dcterms:W3CDTF">2019-05-13T19:29:00Z</dcterms:created>
  <dcterms:modified xsi:type="dcterms:W3CDTF">2019-05-13T19:54:00Z</dcterms:modified>
</cp:coreProperties>
</file>