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43" w:rsidRPr="00486005" w:rsidRDefault="00B67A77" w:rsidP="00486005">
      <w:pPr>
        <w:rPr>
          <w:rFonts w:ascii="Comic Sans MS" w:hAnsi="Comic Sans MS"/>
          <w:sz w:val="28"/>
          <w:szCs w:val="28"/>
          <w:u w:val="single"/>
        </w:rPr>
      </w:pPr>
      <w:r w:rsidRPr="00486005">
        <w:rPr>
          <w:rFonts w:ascii="Comic Sans MS" w:hAnsi="Comic Sans MS"/>
          <w:sz w:val="28"/>
          <w:szCs w:val="28"/>
          <w:u w:val="single"/>
        </w:rPr>
        <w:t>Self-</w:t>
      </w:r>
      <w:r w:rsidR="00486005" w:rsidRPr="00486005">
        <w:rPr>
          <w:rFonts w:ascii="Comic Sans MS" w:hAnsi="Comic Sans MS"/>
          <w:sz w:val="28"/>
          <w:szCs w:val="28"/>
          <w:u w:val="single"/>
        </w:rPr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3260"/>
      </w:tblGrid>
      <w:tr w:rsidR="007727A6" w:rsidTr="007727A6">
        <w:trPr>
          <w:trHeight w:val="558"/>
        </w:trPr>
        <w:tc>
          <w:tcPr>
            <w:tcW w:w="3936" w:type="dxa"/>
            <w:vAlign w:val="center"/>
          </w:tcPr>
          <w:p w:rsidR="007727A6" w:rsidRDefault="007727A6" w:rsidP="00E31E9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7727A6" w:rsidRDefault="007727A6" w:rsidP="00E31E9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I CAN:</w:t>
            </w:r>
          </w:p>
          <w:p w:rsidR="007727A6" w:rsidRDefault="007727A6" w:rsidP="00E31E9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7727A6" w:rsidRPr="00B67A77" w:rsidRDefault="007727A6" w:rsidP="00E31E90">
            <w:pPr>
              <w:jc w:val="center"/>
              <w:rPr>
                <w:rFonts w:ascii="Comic Sans MS" w:hAnsi="Comic Sans MS" w:cs="Segoe UI"/>
                <w:sz w:val="36"/>
                <w:szCs w:val="36"/>
              </w:rPr>
            </w:pPr>
            <w:r w:rsidRPr="00B67A77">
              <w:rPr>
                <w:rFonts w:ascii="Comic Sans MS" w:hAnsi="Comic Sans MS" w:cs="Segoe UI"/>
                <w:sz w:val="36"/>
                <w:szCs w:val="36"/>
              </w:rPr>
              <w:t>YES</w:t>
            </w:r>
          </w:p>
        </w:tc>
        <w:tc>
          <w:tcPr>
            <w:tcW w:w="3260" w:type="dxa"/>
            <w:vAlign w:val="center"/>
          </w:tcPr>
          <w:p w:rsidR="007727A6" w:rsidRPr="00B67A77" w:rsidRDefault="007727A6" w:rsidP="00E31E9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67A77">
              <w:rPr>
                <w:rFonts w:ascii="Comic Sans MS" w:hAnsi="Comic Sans MS"/>
                <w:sz w:val="36"/>
                <w:szCs w:val="36"/>
              </w:rPr>
              <w:t>NO</w:t>
            </w:r>
          </w:p>
        </w:tc>
      </w:tr>
      <w:tr w:rsidR="007727A6" w:rsidTr="007727A6">
        <w:trPr>
          <w:trHeight w:val="851"/>
        </w:trPr>
        <w:tc>
          <w:tcPr>
            <w:tcW w:w="3936" w:type="dxa"/>
          </w:tcPr>
          <w:p w:rsidR="007727A6" w:rsidRPr="009370BC" w:rsidRDefault="007727A6" w:rsidP="00B67A77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9370BC">
              <w:rPr>
                <w:rFonts w:ascii="Comic Sans MS" w:hAnsi="Comic Sans MS" w:cs="Segoe UI"/>
                <w:sz w:val="16"/>
                <w:szCs w:val="16"/>
              </w:rPr>
              <w:t>Build</w:t>
            </w:r>
            <w:r>
              <w:rPr>
                <w:rFonts w:ascii="Comic Sans MS" w:hAnsi="Comic Sans MS" w:cs="Segoe UI"/>
                <w:sz w:val="16"/>
                <w:szCs w:val="16"/>
              </w:rPr>
              <w:t>s</w:t>
            </w:r>
            <w:r w:rsidRPr="009370BC">
              <w:rPr>
                <w:rFonts w:ascii="Comic Sans MS" w:hAnsi="Comic Sans MS" w:cs="Segoe UI"/>
                <w:sz w:val="16"/>
                <w:szCs w:val="16"/>
              </w:rPr>
              <w:t xml:space="preserve"> patterns </w:t>
            </w:r>
            <w:r>
              <w:rPr>
                <w:rFonts w:ascii="Comic Sans MS" w:hAnsi="Comic Sans MS" w:cs="Segoe UI"/>
                <w:sz w:val="16"/>
                <w:szCs w:val="16"/>
              </w:rPr>
              <w:t>that someone else can predict.</w:t>
            </w:r>
          </w:p>
        </w:tc>
        <w:tc>
          <w:tcPr>
            <w:tcW w:w="3260" w:type="dxa"/>
          </w:tcPr>
          <w:p w:rsidR="007727A6" w:rsidRDefault="007727A6" w:rsidP="00CD65F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7727A6" w:rsidRDefault="007727A6" w:rsidP="00CD65F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7727A6" w:rsidTr="007727A6">
        <w:trPr>
          <w:trHeight w:val="851"/>
        </w:trPr>
        <w:tc>
          <w:tcPr>
            <w:tcW w:w="3936" w:type="dxa"/>
          </w:tcPr>
          <w:p w:rsidR="007727A6" w:rsidRDefault="007727A6" w:rsidP="007727A6">
            <w:pPr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>Describe how the pattern changes from term to term</w:t>
            </w:r>
            <w:proofErr w:type="gramStart"/>
            <w:r>
              <w:rPr>
                <w:rFonts w:ascii="Comic Sans MS" w:hAnsi="Comic Sans MS" w:cs="Segoe UI"/>
                <w:sz w:val="16"/>
                <w:szCs w:val="16"/>
              </w:rPr>
              <w:t>,  geometrically</w:t>
            </w:r>
            <w:proofErr w:type="gramEnd"/>
            <w:r>
              <w:rPr>
                <w:rFonts w:ascii="Comic Sans MS" w:hAnsi="Comic Sans MS" w:cs="Segoe UI"/>
                <w:sz w:val="16"/>
                <w:szCs w:val="16"/>
              </w:rPr>
              <w:t>.</w:t>
            </w:r>
          </w:p>
          <w:p w:rsidR="0097098A" w:rsidRPr="009370BC" w:rsidRDefault="0097098A" w:rsidP="007727A6">
            <w:pPr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>(Can you describe more than 1 way?)</w:t>
            </w:r>
          </w:p>
        </w:tc>
        <w:tc>
          <w:tcPr>
            <w:tcW w:w="3260" w:type="dxa"/>
          </w:tcPr>
          <w:p w:rsidR="007727A6" w:rsidRDefault="007727A6" w:rsidP="00CD65F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7727A6" w:rsidRDefault="007727A6" w:rsidP="00CD65F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7727A6" w:rsidTr="007727A6">
        <w:trPr>
          <w:trHeight w:val="851"/>
        </w:trPr>
        <w:tc>
          <w:tcPr>
            <w:tcW w:w="3936" w:type="dxa"/>
          </w:tcPr>
          <w:p w:rsidR="007727A6" w:rsidRPr="009370BC" w:rsidRDefault="007727A6" w:rsidP="00B67A77">
            <w:pPr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>Describe how the pattern changes from term to term, numerically</w:t>
            </w:r>
            <w:r w:rsidR="0097098A">
              <w:rPr>
                <w:rFonts w:ascii="Comic Sans MS" w:hAnsi="Comic Sans MS" w:cs="Segoe U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7727A6" w:rsidRDefault="007727A6" w:rsidP="00CD65F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7727A6" w:rsidRDefault="007727A6" w:rsidP="00CD65F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97098A" w:rsidTr="007727A6">
        <w:trPr>
          <w:trHeight w:val="851"/>
        </w:trPr>
        <w:tc>
          <w:tcPr>
            <w:tcW w:w="3936" w:type="dxa"/>
          </w:tcPr>
          <w:p w:rsidR="0097098A" w:rsidRDefault="0097098A" w:rsidP="00B67A77">
            <w:pPr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>Predict the next term of the pattern.</w:t>
            </w:r>
          </w:p>
        </w:tc>
        <w:tc>
          <w:tcPr>
            <w:tcW w:w="3260" w:type="dxa"/>
          </w:tcPr>
          <w:p w:rsidR="0097098A" w:rsidRDefault="0097098A" w:rsidP="00CD65F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97098A" w:rsidRDefault="0097098A" w:rsidP="00CD65F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:rsidR="00E31E90" w:rsidRPr="003F1A5D" w:rsidRDefault="00E31E90" w:rsidP="00E31E90">
      <w:pPr>
        <w:rPr>
          <w:rFonts w:ascii="Comic Sans MS" w:hAnsi="Comic Sans MS"/>
          <w:u w:val="single"/>
        </w:rPr>
      </w:pPr>
      <w:r w:rsidRPr="003F1A5D">
        <w:rPr>
          <w:rFonts w:ascii="Comic Sans MS" w:hAnsi="Comic Sans MS"/>
          <w:u w:val="single"/>
        </w:rPr>
        <w:t>Action Plan</w:t>
      </w:r>
      <w:r>
        <w:rPr>
          <w:rFonts w:ascii="Comic Sans MS" w:hAnsi="Comic Sans MS"/>
          <w:u w:val="single"/>
        </w:rPr>
        <w:t xml:space="preserve"> for Improvement</w:t>
      </w:r>
      <w:r w:rsidRPr="003F1A5D">
        <w:rPr>
          <w:rFonts w:ascii="Comic Sans MS" w:hAnsi="Comic Sans MS"/>
          <w:u w:val="single"/>
        </w:rPr>
        <w:t>:</w:t>
      </w:r>
    </w:p>
    <w:p w:rsidR="00E31E90" w:rsidRDefault="00E31E90" w:rsidP="00E31E90">
      <w:pPr>
        <w:rPr>
          <w:rFonts w:ascii="Comic Sans MS" w:hAnsi="Comic Sans MS"/>
          <w:sz w:val="28"/>
          <w:szCs w:val="28"/>
        </w:rPr>
      </w:pPr>
    </w:p>
    <w:p w:rsidR="00E31E90" w:rsidRPr="003F1A5D" w:rsidRDefault="00E31E90" w:rsidP="00E31E90">
      <w:pPr>
        <w:rPr>
          <w:rFonts w:ascii="Comic Sans MS" w:hAnsi="Comic Sans MS"/>
          <w:sz w:val="28"/>
          <w:szCs w:val="28"/>
        </w:rPr>
      </w:pPr>
      <w:r w:rsidRPr="003F1A5D">
        <w:rPr>
          <w:rFonts w:ascii="Comic Sans MS" w:hAnsi="Comic Sans MS"/>
          <w:sz w:val="28"/>
          <w:szCs w:val="28"/>
        </w:rPr>
        <w:t>1.___________________________________________________________</w:t>
      </w:r>
    </w:p>
    <w:p w:rsidR="00E31E90" w:rsidRDefault="00E31E90" w:rsidP="00E31E90">
      <w:pPr>
        <w:rPr>
          <w:rFonts w:ascii="Comic Sans MS" w:hAnsi="Comic Sans MS"/>
          <w:sz w:val="28"/>
          <w:szCs w:val="28"/>
        </w:rPr>
      </w:pPr>
    </w:p>
    <w:p w:rsidR="00E31E90" w:rsidRPr="003F1A5D" w:rsidRDefault="00E31E90" w:rsidP="00E31E90">
      <w:pPr>
        <w:rPr>
          <w:rFonts w:ascii="Comic Sans MS" w:hAnsi="Comic Sans MS"/>
          <w:sz w:val="28"/>
          <w:szCs w:val="28"/>
        </w:rPr>
      </w:pPr>
      <w:r w:rsidRPr="003F1A5D">
        <w:rPr>
          <w:rFonts w:ascii="Comic Sans MS" w:hAnsi="Comic Sans MS"/>
          <w:sz w:val="28"/>
          <w:szCs w:val="28"/>
        </w:rPr>
        <w:t>2.___________________________________________________________</w:t>
      </w:r>
    </w:p>
    <w:p w:rsidR="00CD65F1" w:rsidRPr="00486005" w:rsidRDefault="00CD65F1" w:rsidP="00CD65F1">
      <w:pPr>
        <w:rPr>
          <w:rFonts w:ascii="Comic Sans MS" w:hAnsi="Comic Sans MS"/>
          <w:sz w:val="28"/>
          <w:szCs w:val="28"/>
          <w:u w:val="single"/>
        </w:rPr>
      </w:pPr>
    </w:p>
    <w:p w:rsidR="00486005" w:rsidRPr="00486005" w:rsidRDefault="00486005" w:rsidP="00486005">
      <w:pPr>
        <w:rPr>
          <w:rFonts w:ascii="Comic Sans MS" w:hAnsi="Comic Sans MS"/>
          <w:sz w:val="28"/>
          <w:szCs w:val="28"/>
          <w:u w:val="single"/>
        </w:rPr>
      </w:pPr>
      <w:r w:rsidRPr="00486005">
        <w:rPr>
          <w:rFonts w:ascii="Comic Sans MS" w:hAnsi="Comic Sans MS"/>
          <w:sz w:val="28"/>
          <w:szCs w:val="28"/>
          <w:u w:val="single"/>
        </w:rPr>
        <w:t xml:space="preserve">Peer-Assessment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3260"/>
      </w:tblGrid>
      <w:tr w:rsidR="007727A6" w:rsidTr="00D0541F">
        <w:trPr>
          <w:trHeight w:val="558"/>
        </w:trPr>
        <w:tc>
          <w:tcPr>
            <w:tcW w:w="3936" w:type="dxa"/>
            <w:vAlign w:val="center"/>
          </w:tcPr>
          <w:p w:rsidR="007727A6" w:rsidRDefault="007727A6" w:rsidP="00D0541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7727A6" w:rsidRDefault="007727A6" w:rsidP="00D0541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My Friend CAN:</w:t>
            </w:r>
          </w:p>
          <w:p w:rsidR="007727A6" w:rsidRDefault="007727A6" w:rsidP="00D0541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7727A6" w:rsidRPr="00B67A77" w:rsidRDefault="007727A6" w:rsidP="00D0541F">
            <w:pPr>
              <w:jc w:val="center"/>
              <w:rPr>
                <w:rFonts w:ascii="Comic Sans MS" w:hAnsi="Comic Sans MS" w:cs="Segoe UI"/>
                <w:sz w:val="36"/>
                <w:szCs w:val="36"/>
              </w:rPr>
            </w:pPr>
            <w:r w:rsidRPr="00B67A77">
              <w:rPr>
                <w:rFonts w:ascii="Comic Sans MS" w:hAnsi="Comic Sans MS" w:cs="Segoe UI"/>
                <w:sz w:val="36"/>
                <w:szCs w:val="36"/>
              </w:rPr>
              <w:t>YES</w:t>
            </w:r>
          </w:p>
        </w:tc>
        <w:tc>
          <w:tcPr>
            <w:tcW w:w="3260" w:type="dxa"/>
            <w:vAlign w:val="center"/>
          </w:tcPr>
          <w:p w:rsidR="007727A6" w:rsidRPr="00B67A77" w:rsidRDefault="007727A6" w:rsidP="00D0541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67A77">
              <w:rPr>
                <w:rFonts w:ascii="Comic Sans MS" w:hAnsi="Comic Sans MS"/>
                <w:sz w:val="36"/>
                <w:szCs w:val="36"/>
              </w:rPr>
              <w:t>NO</w:t>
            </w:r>
          </w:p>
        </w:tc>
      </w:tr>
      <w:tr w:rsidR="007727A6" w:rsidTr="00D0541F">
        <w:trPr>
          <w:trHeight w:val="851"/>
        </w:trPr>
        <w:tc>
          <w:tcPr>
            <w:tcW w:w="3936" w:type="dxa"/>
          </w:tcPr>
          <w:p w:rsidR="007727A6" w:rsidRPr="009370BC" w:rsidRDefault="007727A6" w:rsidP="00D0541F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9370BC">
              <w:rPr>
                <w:rFonts w:ascii="Comic Sans MS" w:hAnsi="Comic Sans MS" w:cs="Segoe UI"/>
                <w:sz w:val="16"/>
                <w:szCs w:val="16"/>
              </w:rPr>
              <w:t>Build</w:t>
            </w:r>
            <w:r>
              <w:rPr>
                <w:rFonts w:ascii="Comic Sans MS" w:hAnsi="Comic Sans MS" w:cs="Segoe UI"/>
                <w:sz w:val="16"/>
                <w:szCs w:val="16"/>
              </w:rPr>
              <w:t>s</w:t>
            </w:r>
            <w:r w:rsidRPr="009370BC">
              <w:rPr>
                <w:rFonts w:ascii="Comic Sans MS" w:hAnsi="Comic Sans MS" w:cs="Segoe UI"/>
                <w:sz w:val="16"/>
                <w:szCs w:val="16"/>
              </w:rPr>
              <w:t xml:space="preserve"> patterns </w:t>
            </w:r>
            <w:r>
              <w:rPr>
                <w:rFonts w:ascii="Comic Sans MS" w:hAnsi="Comic Sans MS" w:cs="Segoe UI"/>
                <w:sz w:val="16"/>
                <w:szCs w:val="16"/>
              </w:rPr>
              <w:t>that someone else can predict.</w:t>
            </w:r>
          </w:p>
        </w:tc>
        <w:tc>
          <w:tcPr>
            <w:tcW w:w="3260" w:type="dxa"/>
          </w:tcPr>
          <w:p w:rsidR="007727A6" w:rsidRDefault="007727A6" w:rsidP="00D0541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7727A6" w:rsidRDefault="007727A6" w:rsidP="00D0541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7727A6" w:rsidTr="00D0541F">
        <w:trPr>
          <w:trHeight w:val="851"/>
        </w:trPr>
        <w:tc>
          <w:tcPr>
            <w:tcW w:w="3936" w:type="dxa"/>
          </w:tcPr>
          <w:p w:rsidR="007727A6" w:rsidRPr="009370BC" w:rsidRDefault="007727A6" w:rsidP="00D0541F">
            <w:pPr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>Describe how the pattern changes from term to term</w:t>
            </w:r>
            <w:proofErr w:type="gramStart"/>
            <w:r>
              <w:rPr>
                <w:rFonts w:ascii="Comic Sans MS" w:hAnsi="Comic Sans MS" w:cs="Segoe UI"/>
                <w:sz w:val="16"/>
                <w:szCs w:val="16"/>
              </w:rPr>
              <w:t>,  geometrically</w:t>
            </w:r>
            <w:proofErr w:type="gramEnd"/>
            <w:r>
              <w:rPr>
                <w:rFonts w:ascii="Comic Sans MS" w:hAnsi="Comic Sans MS" w:cs="Segoe U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7727A6" w:rsidRDefault="007727A6" w:rsidP="00D0541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7727A6" w:rsidRDefault="007727A6" w:rsidP="00D0541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7727A6" w:rsidTr="00D0541F">
        <w:trPr>
          <w:trHeight w:val="851"/>
        </w:trPr>
        <w:tc>
          <w:tcPr>
            <w:tcW w:w="3936" w:type="dxa"/>
          </w:tcPr>
          <w:p w:rsidR="007727A6" w:rsidRPr="009370BC" w:rsidRDefault="007727A6" w:rsidP="00D0541F">
            <w:pPr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>Describe how the pattern changes from term to term, numerically</w:t>
            </w:r>
          </w:p>
        </w:tc>
        <w:tc>
          <w:tcPr>
            <w:tcW w:w="3260" w:type="dxa"/>
          </w:tcPr>
          <w:p w:rsidR="007727A6" w:rsidRDefault="007727A6" w:rsidP="00D0541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7727A6" w:rsidRDefault="007727A6" w:rsidP="00D0541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97098A" w:rsidTr="00D0541F">
        <w:trPr>
          <w:trHeight w:val="851"/>
        </w:trPr>
        <w:tc>
          <w:tcPr>
            <w:tcW w:w="3936" w:type="dxa"/>
          </w:tcPr>
          <w:p w:rsidR="0097098A" w:rsidRDefault="0097098A" w:rsidP="00D0541F">
            <w:pPr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>Predict the next term of the pattern.</w:t>
            </w:r>
          </w:p>
        </w:tc>
        <w:tc>
          <w:tcPr>
            <w:tcW w:w="3260" w:type="dxa"/>
          </w:tcPr>
          <w:p w:rsidR="0097098A" w:rsidRDefault="0097098A" w:rsidP="00D0541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97098A" w:rsidRDefault="0097098A" w:rsidP="00D0541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</w:tbl>
    <w:p w:rsidR="00E31E90" w:rsidRDefault="00E31E90" w:rsidP="00E31E9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Suggestions for Improvement</w:t>
      </w:r>
      <w:r w:rsidRPr="003F1A5D">
        <w:rPr>
          <w:rFonts w:ascii="Comic Sans MS" w:hAnsi="Comic Sans MS"/>
          <w:u w:val="single"/>
        </w:rPr>
        <w:t>:</w:t>
      </w:r>
    </w:p>
    <w:p w:rsidR="00EE6B44" w:rsidRDefault="00EE6B44" w:rsidP="00E31E90">
      <w:pPr>
        <w:rPr>
          <w:rFonts w:ascii="Comic Sans MS" w:hAnsi="Comic Sans MS"/>
          <w:u w:val="single"/>
        </w:rPr>
      </w:pPr>
    </w:p>
    <w:p w:rsidR="00E31E90" w:rsidRPr="003F1A5D" w:rsidRDefault="00E31E90" w:rsidP="00EE6B44">
      <w:pPr>
        <w:spacing w:line="360" w:lineRule="auto"/>
        <w:rPr>
          <w:rFonts w:ascii="Comic Sans MS" w:hAnsi="Comic Sans MS"/>
          <w:sz w:val="28"/>
          <w:szCs w:val="28"/>
        </w:rPr>
      </w:pPr>
      <w:r w:rsidRPr="003F1A5D">
        <w:rPr>
          <w:rFonts w:ascii="Comic Sans MS" w:hAnsi="Comic Sans MS"/>
          <w:sz w:val="28"/>
          <w:szCs w:val="28"/>
        </w:rPr>
        <w:t>1.___________________________________________________________</w:t>
      </w:r>
    </w:p>
    <w:p w:rsidR="00E31E90" w:rsidRPr="00EE6B44" w:rsidRDefault="00E31E90" w:rsidP="00EE6B44">
      <w:pPr>
        <w:spacing w:line="360" w:lineRule="auto"/>
        <w:rPr>
          <w:rFonts w:ascii="Comic Sans MS" w:hAnsi="Comic Sans MS"/>
          <w:sz w:val="28"/>
          <w:szCs w:val="28"/>
        </w:rPr>
      </w:pPr>
      <w:r w:rsidRPr="003F1A5D">
        <w:rPr>
          <w:rFonts w:ascii="Comic Sans MS" w:hAnsi="Comic Sans MS"/>
          <w:sz w:val="28"/>
          <w:szCs w:val="28"/>
        </w:rPr>
        <w:t>2.___________________________________________________________</w:t>
      </w:r>
    </w:p>
    <w:sectPr w:rsidR="00E31E90" w:rsidRPr="00EE6B44" w:rsidSect="00EE6B44">
      <w:headerReference w:type="default" r:id="rId7"/>
      <w:pgSz w:w="12240" w:h="15840"/>
      <w:pgMar w:top="420" w:right="720" w:bottom="720" w:left="720" w:header="4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FD" w:rsidRDefault="006069FD" w:rsidP="00EF11A4">
      <w:r>
        <w:separator/>
      </w:r>
    </w:p>
  </w:endnote>
  <w:endnote w:type="continuationSeparator" w:id="0">
    <w:p w:rsidR="006069FD" w:rsidRDefault="006069FD" w:rsidP="00EF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FD" w:rsidRDefault="006069FD" w:rsidP="00EF11A4">
      <w:r>
        <w:separator/>
      </w:r>
    </w:p>
  </w:footnote>
  <w:footnote w:type="continuationSeparator" w:id="0">
    <w:p w:rsidR="006069FD" w:rsidRDefault="006069FD" w:rsidP="00EF1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A4" w:rsidRDefault="00EE6B4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-142875</wp:posOffset>
          </wp:positionV>
          <wp:extent cx="1542415" cy="647700"/>
          <wp:effectExtent l="19050" t="0" r="635" b="0"/>
          <wp:wrapNone/>
          <wp:docPr id="4" name="Picture 2" descr="SEC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11A4" w:rsidRDefault="00EF1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53"/>
    <w:multiLevelType w:val="hybridMultilevel"/>
    <w:tmpl w:val="6296A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42F7"/>
    <w:multiLevelType w:val="hybridMultilevel"/>
    <w:tmpl w:val="CD34DFE2"/>
    <w:lvl w:ilvl="0" w:tplc="3C2A7E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E1374F"/>
    <w:multiLevelType w:val="hybridMultilevel"/>
    <w:tmpl w:val="31AAD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C4FA1"/>
    <w:multiLevelType w:val="hybridMultilevel"/>
    <w:tmpl w:val="3CFA8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67BC"/>
    <w:multiLevelType w:val="hybridMultilevel"/>
    <w:tmpl w:val="0E7A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354E1"/>
    <w:multiLevelType w:val="hybridMultilevel"/>
    <w:tmpl w:val="F50ED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E0E80"/>
    <w:multiLevelType w:val="hybridMultilevel"/>
    <w:tmpl w:val="F50ED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306B1"/>
    <w:multiLevelType w:val="hybridMultilevel"/>
    <w:tmpl w:val="029C7F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3CA0"/>
    <w:multiLevelType w:val="hybridMultilevel"/>
    <w:tmpl w:val="EC0E918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403B52E8"/>
    <w:multiLevelType w:val="hybridMultilevel"/>
    <w:tmpl w:val="31AAD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F5F00"/>
    <w:multiLevelType w:val="hybridMultilevel"/>
    <w:tmpl w:val="98E4F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741C3"/>
    <w:multiLevelType w:val="hybridMultilevel"/>
    <w:tmpl w:val="1750C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782E42"/>
    <w:multiLevelType w:val="hybridMultilevel"/>
    <w:tmpl w:val="8D4E8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9444C"/>
    <w:multiLevelType w:val="hybridMultilevel"/>
    <w:tmpl w:val="D702F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11A69"/>
    <w:multiLevelType w:val="hybridMultilevel"/>
    <w:tmpl w:val="AF20C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42547"/>
    <w:multiLevelType w:val="hybridMultilevel"/>
    <w:tmpl w:val="90F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E61CD"/>
    <w:multiLevelType w:val="hybridMultilevel"/>
    <w:tmpl w:val="5874B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34485"/>
    <w:multiLevelType w:val="hybridMultilevel"/>
    <w:tmpl w:val="C6A6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A37FA"/>
    <w:multiLevelType w:val="hybridMultilevel"/>
    <w:tmpl w:val="83DAD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A2157"/>
    <w:multiLevelType w:val="hybridMultilevel"/>
    <w:tmpl w:val="31AAD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E2404"/>
    <w:multiLevelType w:val="hybridMultilevel"/>
    <w:tmpl w:val="EBCC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62681"/>
    <w:multiLevelType w:val="hybridMultilevel"/>
    <w:tmpl w:val="9B5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12ABE"/>
    <w:multiLevelType w:val="hybridMultilevel"/>
    <w:tmpl w:val="E63A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65B0B"/>
    <w:multiLevelType w:val="hybridMultilevel"/>
    <w:tmpl w:val="1EAA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C52A8"/>
    <w:multiLevelType w:val="hybridMultilevel"/>
    <w:tmpl w:val="9604B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74D06"/>
    <w:multiLevelType w:val="hybridMultilevel"/>
    <w:tmpl w:val="4410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E30B1"/>
    <w:multiLevelType w:val="hybridMultilevel"/>
    <w:tmpl w:val="31AAD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74DD2"/>
    <w:multiLevelType w:val="hybridMultilevel"/>
    <w:tmpl w:val="7500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4317B"/>
    <w:multiLevelType w:val="hybridMultilevel"/>
    <w:tmpl w:val="A574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19"/>
  </w:num>
  <w:num w:numId="5">
    <w:abstractNumId w:val="26"/>
  </w:num>
  <w:num w:numId="6">
    <w:abstractNumId w:val="9"/>
  </w:num>
  <w:num w:numId="7">
    <w:abstractNumId w:val="2"/>
  </w:num>
  <w:num w:numId="8">
    <w:abstractNumId w:val="16"/>
  </w:num>
  <w:num w:numId="9">
    <w:abstractNumId w:val="14"/>
  </w:num>
  <w:num w:numId="10">
    <w:abstractNumId w:val="13"/>
  </w:num>
  <w:num w:numId="11">
    <w:abstractNumId w:val="18"/>
  </w:num>
  <w:num w:numId="12">
    <w:abstractNumId w:val="1"/>
  </w:num>
  <w:num w:numId="13">
    <w:abstractNumId w:val="0"/>
  </w:num>
  <w:num w:numId="14">
    <w:abstractNumId w:val="21"/>
  </w:num>
  <w:num w:numId="15">
    <w:abstractNumId w:val="7"/>
  </w:num>
  <w:num w:numId="16">
    <w:abstractNumId w:val="6"/>
  </w:num>
  <w:num w:numId="17">
    <w:abstractNumId w:val="3"/>
  </w:num>
  <w:num w:numId="18">
    <w:abstractNumId w:val="5"/>
  </w:num>
  <w:num w:numId="19">
    <w:abstractNumId w:val="27"/>
  </w:num>
  <w:num w:numId="20">
    <w:abstractNumId w:val="17"/>
  </w:num>
  <w:num w:numId="21">
    <w:abstractNumId w:val="25"/>
  </w:num>
  <w:num w:numId="22">
    <w:abstractNumId w:val="20"/>
  </w:num>
  <w:num w:numId="23">
    <w:abstractNumId w:val="28"/>
  </w:num>
  <w:num w:numId="24">
    <w:abstractNumId w:val="22"/>
  </w:num>
  <w:num w:numId="25">
    <w:abstractNumId w:val="15"/>
  </w:num>
  <w:num w:numId="26">
    <w:abstractNumId w:val="4"/>
  </w:num>
  <w:num w:numId="27">
    <w:abstractNumId w:val="10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A4"/>
    <w:rsid w:val="00004A92"/>
    <w:rsid w:val="00006499"/>
    <w:rsid w:val="00091207"/>
    <w:rsid w:val="000B2534"/>
    <w:rsid w:val="000D6E43"/>
    <w:rsid w:val="00132C1D"/>
    <w:rsid w:val="00147396"/>
    <w:rsid w:val="001D59F7"/>
    <w:rsid w:val="001F4A6B"/>
    <w:rsid w:val="00211EE6"/>
    <w:rsid w:val="00242D3F"/>
    <w:rsid w:val="002C2060"/>
    <w:rsid w:val="00304674"/>
    <w:rsid w:val="00304E8A"/>
    <w:rsid w:val="0030544E"/>
    <w:rsid w:val="00310074"/>
    <w:rsid w:val="00312A7F"/>
    <w:rsid w:val="003251DF"/>
    <w:rsid w:val="00330397"/>
    <w:rsid w:val="00336BE2"/>
    <w:rsid w:val="00383537"/>
    <w:rsid w:val="00385041"/>
    <w:rsid w:val="00395F04"/>
    <w:rsid w:val="003A01DB"/>
    <w:rsid w:val="003A7494"/>
    <w:rsid w:val="003B5C39"/>
    <w:rsid w:val="003E204C"/>
    <w:rsid w:val="00481281"/>
    <w:rsid w:val="00486005"/>
    <w:rsid w:val="00493BE2"/>
    <w:rsid w:val="004D2ADB"/>
    <w:rsid w:val="004F7C6B"/>
    <w:rsid w:val="00511CF7"/>
    <w:rsid w:val="00525A9E"/>
    <w:rsid w:val="00535F9B"/>
    <w:rsid w:val="00591C91"/>
    <w:rsid w:val="00592A96"/>
    <w:rsid w:val="00593DFD"/>
    <w:rsid w:val="005B7F94"/>
    <w:rsid w:val="005C68DC"/>
    <w:rsid w:val="005C71DC"/>
    <w:rsid w:val="005F7C7E"/>
    <w:rsid w:val="006069FD"/>
    <w:rsid w:val="00630836"/>
    <w:rsid w:val="00631B77"/>
    <w:rsid w:val="006442EF"/>
    <w:rsid w:val="006515ED"/>
    <w:rsid w:val="00655A85"/>
    <w:rsid w:val="00684405"/>
    <w:rsid w:val="006C08A1"/>
    <w:rsid w:val="006C27D4"/>
    <w:rsid w:val="006D3F78"/>
    <w:rsid w:val="0072081B"/>
    <w:rsid w:val="00730750"/>
    <w:rsid w:val="00735F66"/>
    <w:rsid w:val="00747C49"/>
    <w:rsid w:val="00753A00"/>
    <w:rsid w:val="007727A6"/>
    <w:rsid w:val="007B003E"/>
    <w:rsid w:val="007D00F8"/>
    <w:rsid w:val="007E3CE7"/>
    <w:rsid w:val="00806919"/>
    <w:rsid w:val="00822411"/>
    <w:rsid w:val="00843D89"/>
    <w:rsid w:val="008742BE"/>
    <w:rsid w:val="008764E1"/>
    <w:rsid w:val="00881DFB"/>
    <w:rsid w:val="00891301"/>
    <w:rsid w:val="00892469"/>
    <w:rsid w:val="008B6BAB"/>
    <w:rsid w:val="008D4255"/>
    <w:rsid w:val="008F798A"/>
    <w:rsid w:val="009370BC"/>
    <w:rsid w:val="00943E42"/>
    <w:rsid w:val="00953310"/>
    <w:rsid w:val="0097098A"/>
    <w:rsid w:val="00970AB4"/>
    <w:rsid w:val="00971C5F"/>
    <w:rsid w:val="00987476"/>
    <w:rsid w:val="009965AA"/>
    <w:rsid w:val="009B0DFE"/>
    <w:rsid w:val="009B762C"/>
    <w:rsid w:val="009C3743"/>
    <w:rsid w:val="009E790F"/>
    <w:rsid w:val="009E7DB7"/>
    <w:rsid w:val="00A23E25"/>
    <w:rsid w:val="00A24659"/>
    <w:rsid w:val="00A91208"/>
    <w:rsid w:val="00A9438A"/>
    <w:rsid w:val="00AD7596"/>
    <w:rsid w:val="00AE5DFB"/>
    <w:rsid w:val="00AF5D6E"/>
    <w:rsid w:val="00B106E9"/>
    <w:rsid w:val="00B22B26"/>
    <w:rsid w:val="00B320F2"/>
    <w:rsid w:val="00B67A77"/>
    <w:rsid w:val="00BF12A0"/>
    <w:rsid w:val="00C05891"/>
    <w:rsid w:val="00C07366"/>
    <w:rsid w:val="00C24B43"/>
    <w:rsid w:val="00CB4F64"/>
    <w:rsid w:val="00CD65F1"/>
    <w:rsid w:val="00CD7799"/>
    <w:rsid w:val="00CF5F6A"/>
    <w:rsid w:val="00D1394C"/>
    <w:rsid w:val="00D209FE"/>
    <w:rsid w:val="00D91E50"/>
    <w:rsid w:val="00DB54FD"/>
    <w:rsid w:val="00DD368D"/>
    <w:rsid w:val="00E01D95"/>
    <w:rsid w:val="00E31E90"/>
    <w:rsid w:val="00E37C87"/>
    <w:rsid w:val="00E53C33"/>
    <w:rsid w:val="00E57E09"/>
    <w:rsid w:val="00E7310C"/>
    <w:rsid w:val="00E75E00"/>
    <w:rsid w:val="00E82CA6"/>
    <w:rsid w:val="00E93DB7"/>
    <w:rsid w:val="00E9531F"/>
    <w:rsid w:val="00EE6B44"/>
    <w:rsid w:val="00EF00AC"/>
    <w:rsid w:val="00EF11A4"/>
    <w:rsid w:val="00EF2B06"/>
    <w:rsid w:val="00F056AB"/>
    <w:rsid w:val="00F07498"/>
    <w:rsid w:val="00F326A4"/>
    <w:rsid w:val="00F44D9D"/>
    <w:rsid w:val="00F727FF"/>
    <w:rsid w:val="00F74E86"/>
    <w:rsid w:val="00F83B47"/>
    <w:rsid w:val="00F9288F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25E8E-8192-43C8-80E8-6D103298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A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حنان محمد صلاح الدين ابوزيدعبادى</cp:lastModifiedBy>
  <cp:revision>4</cp:revision>
  <cp:lastPrinted>2010-06-15T05:42:00Z</cp:lastPrinted>
  <dcterms:created xsi:type="dcterms:W3CDTF">2010-12-11T08:09:00Z</dcterms:created>
  <dcterms:modified xsi:type="dcterms:W3CDTF">2014-04-14T12:41:00Z</dcterms:modified>
</cp:coreProperties>
</file>