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2027D39" w:rsidR="00C00482" w:rsidRPr="00D52B93" w:rsidRDefault="00C44F4A" w:rsidP="00C44F4A">
      <w:pPr>
        <w:pStyle w:val="Title"/>
        <w:jc w:val="center"/>
        <w:rPr>
          <w:b/>
          <w:sz w:val="36"/>
        </w:rPr>
      </w:pPr>
      <w:r w:rsidRPr="00D52B93">
        <w:rPr>
          <w:b/>
          <w:sz w:val="36"/>
        </w:rPr>
        <w:t>Parts of a Pool</w:t>
      </w:r>
    </w:p>
    <w:p w14:paraId="5AB87FE9" w14:textId="77777777" w:rsidR="00C44F4A" w:rsidRPr="00250A4B" w:rsidRDefault="00C44F4A" w:rsidP="37E7A9E7">
      <w:pPr>
        <w:rPr>
          <w:sz w:val="24"/>
        </w:rPr>
      </w:pPr>
    </w:p>
    <w:p w14:paraId="774C9CC3" w14:textId="073C5900" w:rsidR="37E7A9E7" w:rsidRDefault="37E7A9E7" w:rsidP="37E7A9E7">
      <w:pPr>
        <w:rPr>
          <w:sz w:val="24"/>
        </w:rPr>
      </w:pPr>
      <w:r w:rsidRPr="00250A4B">
        <w:rPr>
          <w:sz w:val="24"/>
        </w:rPr>
        <w:t>The county is building a new pool. The pool has a width of 11 meters. The length of the lap pool is 3 meters more than the diving and shallow areas.</w:t>
      </w:r>
    </w:p>
    <w:p w14:paraId="312F0B40" w14:textId="77777777" w:rsidR="00250A4B" w:rsidRPr="00250A4B" w:rsidRDefault="00250A4B" w:rsidP="37E7A9E7">
      <w:pPr>
        <w:rPr>
          <w:sz w:val="24"/>
        </w:rPr>
      </w:pPr>
      <w:bookmarkStart w:id="0" w:name="_GoBack"/>
      <w:bookmarkEnd w:id="0"/>
    </w:p>
    <w:p w14:paraId="72404A48" w14:textId="1DFFC4AC" w:rsidR="37E7A9E7" w:rsidRPr="00250A4B" w:rsidRDefault="37E7A9E7" w:rsidP="37E7A9E7">
      <w:pPr>
        <w:ind w:left="720"/>
        <w:rPr>
          <w:sz w:val="32"/>
        </w:rPr>
      </w:pPr>
      <w:r w:rsidRPr="00250A4B">
        <w:rPr>
          <w:noProof/>
          <w:sz w:val="24"/>
        </w:rPr>
        <w:drawing>
          <wp:inline distT="0" distB="0" distL="0" distR="0" wp14:anchorId="470A0F30" wp14:editId="03D6BAAA">
            <wp:extent cx="2181225" cy="2684584"/>
            <wp:effectExtent l="0" t="0" r="0" b="0"/>
            <wp:docPr id="543822369" name="picture" descr="This rectilinear image shows a swimming pool with three distinct swimming sections. There is a lap pool, a diving section and a shallow section. The lap pool is 5 meters wide and 17 meters long. The diving section is 8 meters long and 6 meters wide. The shallow section is 9 meters long and 6 meters wide. " title="Swimming Poo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8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1C34" w:rsidRPr="00250A4B">
        <w:rPr>
          <w:sz w:val="24"/>
        </w:rPr>
        <w:t xml:space="preserve"> </w:t>
      </w:r>
    </w:p>
    <w:p w14:paraId="65D21116" w14:textId="77777777" w:rsidR="00C44F4A" w:rsidRPr="00250A4B" w:rsidRDefault="37E7A9E7" w:rsidP="00C44F4A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w:r w:rsidRPr="00250A4B">
        <w:rPr>
          <w:sz w:val="24"/>
        </w:rPr>
        <w:t>What is the area of the lap area? Show your work.</w:t>
      </w:r>
    </w:p>
    <w:p w14:paraId="1C7D129A" w14:textId="7E823FAF" w:rsidR="00C44F4A" w:rsidRPr="00250A4B" w:rsidRDefault="00C44F4A" w:rsidP="00C44F4A">
      <w:pPr>
        <w:pStyle w:val="ListParagraph"/>
        <w:spacing w:after="1080"/>
        <w:contextualSpacing w:val="0"/>
        <w:rPr>
          <w:rFonts w:eastAsiaTheme="minorEastAsia"/>
          <w:sz w:val="24"/>
        </w:rPr>
      </w:pPr>
      <w:r w:rsidRPr="00250A4B">
        <w:rPr>
          <w:rFonts w:eastAsiaTheme="minorEastAsia"/>
          <w:sz w:val="24"/>
        </w:rPr>
        <w:t xml:space="preserve"> </w:t>
      </w:r>
    </w:p>
    <w:p w14:paraId="5C8CB83F" w14:textId="23A7B5DE" w:rsidR="00C44F4A" w:rsidRDefault="37E7A9E7" w:rsidP="00C44F4A">
      <w:pPr>
        <w:pStyle w:val="ListParagraph"/>
        <w:numPr>
          <w:ilvl w:val="0"/>
          <w:numId w:val="3"/>
        </w:numPr>
        <w:spacing w:after="240"/>
        <w:rPr>
          <w:rFonts w:eastAsiaTheme="minorEastAsia"/>
        </w:rPr>
      </w:pPr>
      <w:r>
        <w:t>What is the area of the</w:t>
      </w:r>
      <w:r w:rsidR="00C44F4A">
        <w:t xml:space="preserve"> diving section? Show your work</w:t>
      </w:r>
    </w:p>
    <w:p w14:paraId="27EB71E9" w14:textId="77777777" w:rsidR="00C44F4A" w:rsidRPr="00C44F4A" w:rsidRDefault="00C44F4A" w:rsidP="00C44F4A">
      <w:pPr>
        <w:pStyle w:val="ListParagraph"/>
        <w:rPr>
          <w:rFonts w:eastAsiaTheme="minorEastAsia"/>
        </w:rPr>
      </w:pPr>
    </w:p>
    <w:p w14:paraId="73F8B959" w14:textId="77777777" w:rsidR="00C44F4A" w:rsidRPr="00C44F4A" w:rsidRDefault="00C44F4A" w:rsidP="00C44F4A">
      <w:pPr>
        <w:pStyle w:val="ListParagraph"/>
        <w:spacing w:after="1080"/>
        <w:contextualSpacing w:val="0"/>
        <w:rPr>
          <w:rFonts w:eastAsiaTheme="minorEastAsia"/>
        </w:rPr>
      </w:pPr>
    </w:p>
    <w:p w14:paraId="6ED44652" w14:textId="094C56A3" w:rsidR="37E7A9E7" w:rsidRPr="00C44F4A" w:rsidRDefault="37E7A9E7" w:rsidP="37E7A9E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the area of the shallow section? Show your work.</w:t>
      </w:r>
    </w:p>
    <w:p w14:paraId="50A45EEA" w14:textId="77777777" w:rsidR="00C44F4A" w:rsidRDefault="00C44F4A" w:rsidP="00C44F4A">
      <w:pPr>
        <w:pStyle w:val="ListParagraph"/>
        <w:spacing w:after="1080"/>
        <w:contextualSpacing w:val="0"/>
        <w:rPr>
          <w:rFonts w:eastAsiaTheme="minorEastAsia"/>
        </w:rPr>
      </w:pPr>
    </w:p>
    <w:p w14:paraId="72C2C823" w14:textId="05E26848" w:rsidR="37E7A9E7" w:rsidRDefault="37E7A9E7" w:rsidP="37E7A9E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the total area of the pool? Show your work.</w:t>
      </w:r>
    </w:p>
    <w:p w14:paraId="3FD38C1A" w14:textId="730FEEF9" w:rsidR="37E7A9E7" w:rsidRDefault="37E7A9E7" w:rsidP="37E7A9E7">
      <w:r w:rsidRPr="37E7A9E7">
        <w:t xml:space="preserve"> </w:t>
      </w:r>
    </w:p>
    <w:sectPr w:rsidR="37E7A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0CB"/>
    <w:multiLevelType w:val="hybridMultilevel"/>
    <w:tmpl w:val="73A2B180"/>
    <w:lvl w:ilvl="0" w:tplc="1934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2A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08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CB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A2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E3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6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8B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CCB"/>
    <w:multiLevelType w:val="hybridMultilevel"/>
    <w:tmpl w:val="A7D40E44"/>
    <w:lvl w:ilvl="0" w:tplc="AF2E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AD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2C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2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8E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80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2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0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6B43"/>
    <w:multiLevelType w:val="hybridMultilevel"/>
    <w:tmpl w:val="6B287A70"/>
    <w:lvl w:ilvl="0" w:tplc="85EE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4E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42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A7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A1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A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CC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40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C4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72E231"/>
    <w:rsid w:val="00250A4B"/>
    <w:rsid w:val="0094418E"/>
    <w:rsid w:val="00C00482"/>
    <w:rsid w:val="00C44F4A"/>
    <w:rsid w:val="00D52B93"/>
    <w:rsid w:val="00DA1C34"/>
    <w:rsid w:val="00F076E1"/>
    <w:rsid w:val="00F60B4E"/>
    <w:rsid w:val="2E72E231"/>
    <w:rsid w:val="37E7A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E231"/>
  <w15:chartTrackingRefBased/>
  <w15:docId w15:val="{A85EB25E-BEF6-411E-AFAE-653821C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Chelsea</dc:creator>
  <cp:keywords/>
  <dc:description/>
  <cp:lastModifiedBy>Windows User</cp:lastModifiedBy>
  <cp:revision>5</cp:revision>
  <dcterms:created xsi:type="dcterms:W3CDTF">2018-09-05T17:33:00Z</dcterms:created>
  <dcterms:modified xsi:type="dcterms:W3CDTF">2018-09-07T15:58:00Z</dcterms:modified>
</cp:coreProperties>
</file>